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7CEF" w14:textId="77777777" w:rsidR="00B14CA5" w:rsidRPr="00A9407B" w:rsidRDefault="00A9407B" w:rsidP="00A9407B">
      <w:pPr>
        <w:jc w:val="center"/>
        <w:rPr>
          <w:b/>
        </w:rPr>
      </w:pPr>
      <w:bookmarkStart w:id="0" w:name="_GoBack"/>
      <w:bookmarkEnd w:id="0"/>
      <w:r w:rsidRPr="00A9407B">
        <w:rPr>
          <w:b/>
        </w:rPr>
        <w:t>VCOM IRB</w:t>
      </w:r>
      <w:r w:rsidR="00CE72D6">
        <w:rPr>
          <w:b/>
        </w:rPr>
        <w:t xml:space="preserve"> Request Form: </w:t>
      </w:r>
      <w:r w:rsidRPr="00A9407B">
        <w:rPr>
          <w:b/>
        </w:rPr>
        <w:t>Use of Data from Public Datasets</w:t>
      </w:r>
    </w:p>
    <w:p w14:paraId="134ECE6B" w14:textId="77777777" w:rsidR="00A9407B" w:rsidRDefault="00A9407B"/>
    <w:p w14:paraId="5151A06F" w14:textId="7F838725" w:rsidR="00A9407B" w:rsidRDefault="00A9407B">
      <w:r>
        <w:t xml:space="preserve">This form is to be used to request that a specific database be considered in the list of datasets for which IRB approval is </w:t>
      </w:r>
      <w:r w:rsidR="0053336A">
        <w:t xml:space="preserve">not </w:t>
      </w:r>
      <w:r>
        <w:t xml:space="preserve">required.  Please complete and sign this form and return to the IRB Coordinator, </w:t>
      </w:r>
      <w:r w:rsidR="007552FA">
        <w:t>Debbie Geiger</w:t>
      </w:r>
      <w:r>
        <w:t xml:space="preserve">, </w:t>
      </w:r>
      <w:hyperlink r:id="rId7" w:history="1">
        <w:r w:rsidR="0072623D" w:rsidRPr="00974104">
          <w:rPr>
            <w:rStyle w:val="Hyperlink"/>
          </w:rPr>
          <w:t>dgeiger@vcom.vt.edu</w:t>
        </w:r>
      </w:hyperlink>
      <w:r w:rsidR="0072623D">
        <w:t xml:space="preserve"> or irb@vcom.vt.edu.</w:t>
      </w:r>
    </w:p>
    <w:p w14:paraId="438499B1" w14:textId="77777777" w:rsidR="00A9407B" w:rsidRDefault="00A9407B"/>
    <w:p w14:paraId="5108ED32" w14:textId="77777777" w:rsidR="00A9407B" w:rsidRDefault="00A9407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430"/>
        <w:gridCol w:w="5305"/>
      </w:tblGrid>
      <w:tr w:rsidR="007E623D" w14:paraId="3B2CBFFA" w14:textId="77777777" w:rsidTr="007700C5">
        <w:tc>
          <w:tcPr>
            <w:tcW w:w="1615" w:type="dxa"/>
            <w:vAlign w:val="bottom"/>
          </w:tcPr>
          <w:p w14:paraId="5E808575" w14:textId="77777777" w:rsidR="007E623D" w:rsidRDefault="007E623D">
            <w:r>
              <w:t>Submitted by</w:t>
            </w:r>
          </w:p>
        </w:tc>
        <w:tc>
          <w:tcPr>
            <w:tcW w:w="2430" w:type="dxa"/>
            <w:vAlign w:val="bottom"/>
          </w:tcPr>
          <w:p w14:paraId="038CC1BC" w14:textId="77777777" w:rsidR="007E623D" w:rsidRDefault="007E623D" w:rsidP="007E623D">
            <w:pPr>
              <w:jc w:val="right"/>
            </w:pPr>
            <w:r>
              <w:t>Name: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bottom"/>
          </w:tcPr>
          <w:p w14:paraId="49F0EFCF" w14:textId="77777777" w:rsidR="007E623D" w:rsidRDefault="007E623D"/>
        </w:tc>
      </w:tr>
      <w:tr w:rsidR="007E623D" w14:paraId="729029A4" w14:textId="77777777" w:rsidTr="007700C5">
        <w:tc>
          <w:tcPr>
            <w:tcW w:w="1615" w:type="dxa"/>
            <w:vAlign w:val="bottom"/>
          </w:tcPr>
          <w:p w14:paraId="3ECDA340" w14:textId="77777777" w:rsidR="007E623D" w:rsidRDefault="007E623D"/>
        </w:tc>
        <w:tc>
          <w:tcPr>
            <w:tcW w:w="2430" w:type="dxa"/>
            <w:vAlign w:val="bottom"/>
          </w:tcPr>
          <w:p w14:paraId="71FCA863" w14:textId="77777777" w:rsidR="007E623D" w:rsidRDefault="007E623D" w:rsidP="007E623D">
            <w:pPr>
              <w:jc w:val="right"/>
            </w:pPr>
            <w:r>
              <w:t>Department/Institution: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4CB84" w14:textId="77777777" w:rsidR="007E623D" w:rsidRDefault="007E623D"/>
        </w:tc>
      </w:tr>
      <w:tr w:rsidR="007E623D" w14:paraId="1426A5A2" w14:textId="77777777" w:rsidTr="007700C5">
        <w:tc>
          <w:tcPr>
            <w:tcW w:w="1615" w:type="dxa"/>
            <w:vAlign w:val="bottom"/>
          </w:tcPr>
          <w:p w14:paraId="1F9A7C9B" w14:textId="77777777" w:rsidR="007E623D" w:rsidRDefault="007E623D"/>
        </w:tc>
        <w:tc>
          <w:tcPr>
            <w:tcW w:w="2430" w:type="dxa"/>
            <w:vAlign w:val="bottom"/>
          </w:tcPr>
          <w:p w14:paraId="04AAFBE3" w14:textId="77777777" w:rsidR="007E623D" w:rsidRDefault="007E623D" w:rsidP="007E623D">
            <w:pPr>
              <w:jc w:val="right"/>
            </w:pPr>
            <w:r>
              <w:t>Email Address: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DE212" w14:textId="77777777" w:rsidR="007E623D" w:rsidRDefault="007E623D"/>
        </w:tc>
      </w:tr>
    </w:tbl>
    <w:p w14:paraId="29ACEA34" w14:textId="77777777" w:rsidR="00A9407B" w:rsidRDefault="00A9407B"/>
    <w:p w14:paraId="69A1A920" w14:textId="77777777" w:rsidR="007E623D" w:rsidRDefault="007E62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E623D" w14:paraId="4A429BD1" w14:textId="77777777" w:rsidTr="007E623D">
        <w:tc>
          <w:tcPr>
            <w:tcW w:w="4675" w:type="dxa"/>
            <w:vAlign w:val="bottom"/>
          </w:tcPr>
          <w:p w14:paraId="79E22177" w14:textId="77777777" w:rsidR="007E623D" w:rsidRDefault="007E623D" w:rsidP="007E623D">
            <w:pPr>
              <w:spacing w:before="240"/>
              <w:jc w:val="both"/>
            </w:pPr>
            <w:r>
              <w:t>Name of dataset: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732AC132" w14:textId="77777777" w:rsidR="007E623D" w:rsidRDefault="007E623D" w:rsidP="007E623D">
            <w:pPr>
              <w:spacing w:before="240"/>
            </w:pPr>
          </w:p>
        </w:tc>
      </w:tr>
      <w:tr w:rsidR="007E623D" w14:paraId="4B65FF8B" w14:textId="77777777" w:rsidTr="007E623D">
        <w:tc>
          <w:tcPr>
            <w:tcW w:w="4675" w:type="dxa"/>
            <w:vAlign w:val="bottom"/>
          </w:tcPr>
          <w:p w14:paraId="7860761E" w14:textId="77777777" w:rsidR="007E623D" w:rsidRDefault="007E623D" w:rsidP="007E623D">
            <w:pPr>
              <w:spacing w:before="240"/>
              <w:jc w:val="both"/>
            </w:pPr>
            <w:r>
              <w:t>Brief description of the host archive or institution: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04AE5" w14:textId="77777777" w:rsidR="007E623D" w:rsidRDefault="007E623D" w:rsidP="007E623D">
            <w:pPr>
              <w:spacing w:before="240"/>
            </w:pPr>
          </w:p>
        </w:tc>
      </w:tr>
      <w:tr w:rsidR="007E623D" w14:paraId="55495842" w14:textId="77777777" w:rsidTr="007E623D">
        <w:tc>
          <w:tcPr>
            <w:tcW w:w="4675" w:type="dxa"/>
            <w:vAlign w:val="bottom"/>
          </w:tcPr>
          <w:p w14:paraId="230954DC" w14:textId="77777777" w:rsidR="007E623D" w:rsidRDefault="007E623D" w:rsidP="007E623D">
            <w:pPr>
              <w:spacing w:before="240"/>
              <w:jc w:val="both"/>
            </w:pPr>
            <w:r>
              <w:t>URL for dataset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93BD6" w14:textId="77777777" w:rsidR="007E623D" w:rsidRDefault="007E623D" w:rsidP="007E623D">
            <w:pPr>
              <w:spacing w:before="240"/>
            </w:pPr>
          </w:p>
        </w:tc>
      </w:tr>
      <w:tr w:rsidR="007E623D" w14:paraId="0DF1B261" w14:textId="77777777" w:rsidTr="007E623D">
        <w:tc>
          <w:tcPr>
            <w:tcW w:w="4675" w:type="dxa"/>
            <w:vAlign w:val="bottom"/>
          </w:tcPr>
          <w:p w14:paraId="79CBBBCF" w14:textId="77777777" w:rsidR="007E623D" w:rsidRDefault="007E623D" w:rsidP="007E623D">
            <w:pPr>
              <w:spacing w:before="240"/>
              <w:jc w:val="both"/>
            </w:pPr>
            <w:r>
              <w:t>URL documenting public availability of dataset: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0DA41" w14:textId="77777777" w:rsidR="007E623D" w:rsidRDefault="007E623D" w:rsidP="007E623D">
            <w:pPr>
              <w:spacing w:before="240"/>
            </w:pPr>
          </w:p>
        </w:tc>
      </w:tr>
      <w:tr w:rsidR="007E623D" w14:paraId="04144C6B" w14:textId="77777777" w:rsidTr="007E623D">
        <w:tc>
          <w:tcPr>
            <w:tcW w:w="4675" w:type="dxa"/>
            <w:vAlign w:val="bottom"/>
          </w:tcPr>
          <w:p w14:paraId="0C54E0A6" w14:textId="77777777" w:rsidR="007E623D" w:rsidRDefault="007E623D" w:rsidP="007E623D">
            <w:pPr>
              <w:spacing w:before="240"/>
              <w:jc w:val="both"/>
            </w:pPr>
            <w:r>
              <w:t>Description of how dataset may be obtained by researchers (include any conditions, stipulations, data use agreements, etc.):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AF6A1" w14:textId="77777777" w:rsidR="007E623D" w:rsidRDefault="007E623D" w:rsidP="007E623D">
            <w:pPr>
              <w:spacing w:before="240"/>
            </w:pPr>
          </w:p>
        </w:tc>
      </w:tr>
      <w:tr w:rsidR="007E623D" w14:paraId="006AC501" w14:textId="77777777" w:rsidTr="007E623D">
        <w:tc>
          <w:tcPr>
            <w:tcW w:w="4675" w:type="dxa"/>
            <w:vAlign w:val="bottom"/>
          </w:tcPr>
          <w:p w14:paraId="19C454C1" w14:textId="77777777" w:rsidR="007E623D" w:rsidRDefault="007E623D" w:rsidP="007E623D">
            <w:pPr>
              <w:spacing w:before="240"/>
              <w:jc w:val="both"/>
            </w:pPr>
            <w:r>
              <w:t>Description of how the data were collected (from/about whom, who collected the data and when it was collected</w:t>
            </w:r>
            <w:r w:rsidR="0053336A">
              <w:t>)</w:t>
            </w:r>
            <w:r>
              <w:t>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42637" w14:textId="77777777" w:rsidR="007E623D" w:rsidRDefault="007E623D" w:rsidP="007E623D">
            <w:pPr>
              <w:spacing w:before="240"/>
            </w:pPr>
          </w:p>
        </w:tc>
      </w:tr>
      <w:tr w:rsidR="007E623D" w14:paraId="7B549B63" w14:textId="77777777" w:rsidTr="007E623D">
        <w:tc>
          <w:tcPr>
            <w:tcW w:w="4675" w:type="dxa"/>
            <w:vAlign w:val="bottom"/>
          </w:tcPr>
          <w:p w14:paraId="1B14739C" w14:textId="77777777" w:rsidR="007E623D" w:rsidRDefault="007E623D" w:rsidP="007E623D">
            <w:pPr>
              <w:spacing w:before="240"/>
              <w:jc w:val="both"/>
            </w:pPr>
            <w:r>
              <w:t>Description of any conditions or restrictions about the use of the data: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3DCA5" w14:textId="77777777" w:rsidR="007E623D" w:rsidRDefault="007E623D" w:rsidP="007E623D">
            <w:pPr>
              <w:spacing w:before="240"/>
            </w:pPr>
          </w:p>
        </w:tc>
      </w:tr>
    </w:tbl>
    <w:p w14:paraId="77DA2DB5" w14:textId="77777777" w:rsidR="007E623D" w:rsidRDefault="007E623D"/>
    <w:p w14:paraId="081865A1" w14:textId="77777777" w:rsidR="007E623D" w:rsidRDefault="007E62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700C5" w14:paraId="667395F6" w14:textId="77777777" w:rsidTr="007700C5">
        <w:tc>
          <w:tcPr>
            <w:tcW w:w="4675" w:type="dxa"/>
            <w:vAlign w:val="bottom"/>
          </w:tcPr>
          <w:p w14:paraId="2AFF821E" w14:textId="77777777" w:rsidR="007700C5" w:rsidRDefault="007700C5">
            <w:r>
              <w:t>Please enter a brief description of activity for which you are requesting use of the dataset: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272F8E52" w14:textId="77777777" w:rsidR="007700C5" w:rsidRDefault="007700C5"/>
        </w:tc>
      </w:tr>
    </w:tbl>
    <w:p w14:paraId="7B4CE4B7" w14:textId="77777777" w:rsidR="007700C5" w:rsidRDefault="007700C5"/>
    <w:p w14:paraId="4FEF4554" w14:textId="77777777" w:rsidR="007700C5" w:rsidRDefault="007700C5">
      <w:r>
        <w:t xml:space="preserve">Specific criteria must be met for the use of public datasets not to be considered human subjects research. </w:t>
      </w:r>
      <w:r w:rsidRPr="0053336A">
        <w:rPr>
          <w:b/>
        </w:rPr>
        <w:t>By signing this form, you are certifying the following criteria will be met for this request</w:t>
      </w:r>
      <w:r>
        <w:t>:</w:t>
      </w:r>
    </w:p>
    <w:p w14:paraId="2943834E" w14:textId="77777777" w:rsidR="007700C5" w:rsidRDefault="007700C5" w:rsidP="007700C5">
      <w:pPr>
        <w:pStyle w:val="ListParagraph"/>
        <w:numPr>
          <w:ilvl w:val="0"/>
          <w:numId w:val="1"/>
        </w:numPr>
      </w:pPr>
      <w:r>
        <w:t xml:space="preserve">Research will NOT involve merging any of the data sets in such a way that individuals might be identified, AND </w:t>
      </w:r>
    </w:p>
    <w:p w14:paraId="1E110E5F" w14:textId="77777777" w:rsidR="007700C5" w:rsidRDefault="007700C5" w:rsidP="007700C5">
      <w:pPr>
        <w:pStyle w:val="ListParagraph"/>
        <w:numPr>
          <w:ilvl w:val="0"/>
          <w:numId w:val="1"/>
        </w:numPr>
      </w:pPr>
      <w:r>
        <w:t>Researcher will NOT enhance the public data set with identifiable, or potentially identifiable data.</w:t>
      </w:r>
    </w:p>
    <w:p w14:paraId="0F610D7C" w14:textId="77777777" w:rsidR="007700C5" w:rsidRDefault="007700C5" w:rsidP="007700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70"/>
        <w:gridCol w:w="3960"/>
      </w:tblGrid>
      <w:tr w:rsidR="007700C5" w14:paraId="44E71E26" w14:textId="77777777" w:rsidTr="007700C5">
        <w:tc>
          <w:tcPr>
            <w:tcW w:w="5130" w:type="dxa"/>
            <w:tcBorders>
              <w:bottom w:val="single" w:sz="4" w:space="0" w:color="auto"/>
            </w:tcBorders>
          </w:tcPr>
          <w:p w14:paraId="194EFFA7" w14:textId="77777777" w:rsidR="007700C5" w:rsidRDefault="007700C5" w:rsidP="007700C5"/>
        </w:tc>
        <w:tc>
          <w:tcPr>
            <w:tcW w:w="270" w:type="dxa"/>
          </w:tcPr>
          <w:p w14:paraId="06B26697" w14:textId="77777777" w:rsidR="007700C5" w:rsidRDefault="007700C5" w:rsidP="007700C5"/>
        </w:tc>
        <w:tc>
          <w:tcPr>
            <w:tcW w:w="3960" w:type="dxa"/>
          </w:tcPr>
          <w:p w14:paraId="051655D2" w14:textId="77777777" w:rsidR="007700C5" w:rsidRDefault="007700C5" w:rsidP="007700C5"/>
        </w:tc>
      </w:tr>
      <w:tr w:rsidR="007700C5" w14:paraId="335EA431" w14:textId="77777777" w:rsidTr="007700C5">
        <w:tc>
          <w:tcPr>
            <w:tcW w:w="5130" w:type="dxa"/>
            <w:tcBorders>
              <w:top w:val="single" w:sz="4" w:space="0" w:color="auto"/>
            </w:tcBorders>
          </w:tcPr>
          <w:p w14:paraId="717C6EDE" w14:textId="77777777" w:rsidR="007700C5" w:rsidRDefault="007700C5" w:rsidP="007700C5">
            <w:r>
              <w:t>Name of PI</w:t>
            </w:r>
          </w:p>
        </w:tc>
        <w:tc>
          <w:tcPr>
            <w:tcW w:w="270" w:type="dxa"/>
          </w:tcPr>
          <w:p w14:paraId="4DB63D66" w14:textId="77777777" w:rsidR="007700C5" w:rsidRDefault="007700C5" w:rsidP="007700C5"/>
        </w:tc>
        <w:tc>
          <w:tcPr>
            <w:tcW w:w="3960" w:type="dxa"/>
          </w:tcPr>
          <w:p w14:paraId="635E4A8B" w14:textId="77777777" w:rsidR="007700C5" w:rsidRDefault="007700C5" w:rsidP="007700C5"/>
        </w:tc>
      </w:tr>
      <w:tr w:rsidR="007700C5" w14:paraId="3ED9AFB2" w14:textId="77777777" w:rsidTr="007700C5">
        <w:tc>
          <w:tcPr>
            <w:tcW w:w="5130" w:type="dxa"/>
          </w:tcPr>
          <w:p w14:paraId="50CDC2A4" w14:textId="77777777" w:rsidR="007700C5" w:rsidRDefault="007700C5" w:rsidP="007700C5"/>
        </w:tc>
        <w:tc>
          <w:tcPr>
            <w:tcW w:w="270" w:type="dxa"/>
          </w:tcPr>
          <w:p w14:paraId="00B0FB6D" w14:textId="77777777" w:rsidR="007700C5" w:rsidRDefault="007700C5" w:rsidP="007700C5"/>
        </w:tc>
        <w:tc>
          <w:tcPr>
            <w:tcW w:w="3960" w:type="dxa"/>
          </w:tcPr>
          <w:p w14:paraId="20AA4304" w14:textId="77777777" w:rsidR="007700C5" w:rsidRDefault="007700C5" w:rsidP="007700C5"/>
        </w:tc>
      </w:tr>
      <w:tr w:rsidR="007700C5" w14:paraId="47C14714" w14:textId="77777777" w:rsidTr="007700C5">
        <w:tc>
          <w:tcPr>
            <w:tcW w:w="5130" w:type="dxa"/>
            <w:tcBorders>
              <w:bottom w:val="single" w:sz="4" w:space="0" w:color="auto"/>
            </w:tcBorders>
          </w:tcPr>
          <w:p w14:paraId="40360A55" w14:textId="77777777" w:rsidR="007700C5" w:rsidRDefault="007700C5" w:rsidP="007700C5"/>
        </w:tc>
        <w:tc>
          <w:tcPr>
            <w:tcW w:w="270" w:type="dxa"/>
          </w:tcPr>
          <w:p w14:paraId="743725C2" w14:textId="77777777" w:rsidR="007700C5" w:rsidRDefault="007700C5" w:rsidP="007700C5"/>
        </w:tc>
        <w:tc>
          <w:tcPr>
            <w:tcW w:w="3960" w:type="dxa"/>
            <w:tcBorders>
              <w:bottom w:val="single" w:sz="4" w:space="0" w:color="auto"/>
            </w:tcBorders>
          </w:tcPr>
          <w:p w14:paraId="02B07D3D" w14:textId="77777777" w:rsidR="007700C5" w:rsidRDefault="007700C5" w:rsidP="007700C5"/>
        </w:tc>
      </w:tr>
      <w:tr w:rsidR="007700C5" w14:paraId="1C74FEF1" w14:textId="77777777" w:rsidTr="007700C5">
        <w:tc>
          <w:tcPr>
            <w:tcW w:w="5130" w:type="dxa"/>
            <w:tcBorders>
              <w:top w:val="single" w:sz="4" w:space="0" w:color="auto"/>
            </w:tcBorders>
          </w:tcPr>
          <w:p w14:paraId="5CD0B3C4" w14:textId="77777777" w:rsidR="007700C5" w:rsidRDefault="007700C5" w:rsidP="007700C5">
            <w:r>
              <w:t>Signature of PI</w:t>
            </w:r>
          </w:p>
        </w:tc>
        <w:tc>
          <w:tcPr>
            <w:tcW w:w="270" w:type="dxa"/>
          </w:tcPr>
          <w:p w14:paraId="4D8D4D74" w14:textId="77777777" w:rsidR="007700C5" w:rsidRDefault="007700C5" w:rsidP="007700C5"/>
        </w:tc>
        <w:tc>
          <w:tcPr>
            <w:tcW w:w="3960" w:type="dxa"/>
            <w:tcBorders>
              <w:top w:val="single" w:sz="4" w:space="0" w:color="auto"/>
            </w:tcBorders>
          </w:tcPr>
          <w:p w14:paraId="40E14085" w14:textId="77777777" w:rsidR="007700C5" w:rsidRDefault="007700C5" w:rsidP="007700C5">
            <w:r>
              <w:t>Date</w:t>
            </w:r>
          </w:p>
        </w:tc>
      </w:tr>
    </w:tbl>
    <w:p w14:paraId="4F65281C" w14:textId="77777777" w:rsidR="007700C5" w:rsidRDefault="007700C5"/>
    <w:sectPr w:rsidR="007700C5" w:rsidSect="00770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24AB6" w14:textId="77777777" w:rsidR="00990A9E" w:rsidRDefault="00990A9E" w:rsidP="00A9407B">
      <w:r>
        <w:separator/>
      </w:r>
    </w:p>
  </w:endnote>
  <w:endnote w:type="continuationSeparator" w:id="0">
    <w:p w14:paraId="4E7F74AD" w14:textId="77777777" w:rsidR="00990A9E" w:rsidRDefault="00990A9E" w:rsidP="00A9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10CE" w14:textId="77777777" w:rsidR="007552FA" w:rsidRDefault="00755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9DA1" w14:textId="28032C6D" w:rsidR="00A9407B" w:rsidRPr="00A9407B" w:rsidRDefault="007552FA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VCOM IRB</w:t>
    </w:r>
    <w:r w:rsidR="00B81F3C">
      <w:rPr>
        <w:i/>
        <w:sz w:val="20"/>
        <w:szCs w:val="20"/>
      </w:rPr>
      <w:t>:  Data Request</w:t>
    </w:r>
    <w:r w:rsidRPr="007552FA">
      <w:rPr>
        <w:i/>
        <w:sz w:val="20"/>
        <w:szCs w:val="20"/>
      </w:rPr>
      <w:ptab w:relativeTo="margin" w:alignment="center" w:leader="none"/>
    </w:r>
    <w:r w:rsidRPr="007552FA">
      <w:rPr>
        <w:i/>
        <w:sz w:val="20"/>
        <w:szCs w:val="20"/>
      </w:rPr>
      <w:ptab w:relativeTo="margin" w:alignment="right" w:leader="none"/>
    </w:r>
    <w:r w:rsidR="00B81F3C">
      <w:rPr>
        <w:i/>
        <w:sz w:val="20"/>
        <w:szCs w:val="20"/>
      </w:rPr>
      <w:t xml:space="preserve">Form </w:t>
    </w:r>
    <w:r>
      <w:rPr>
        <w:i/>
        <w:sz w:val="20"/>
        <w:szCs w:val="20"/>
      </w:rPr>
      <w:t xml:space="preserve">Updated </w:t>
    </w:r>
    <w:r w:rsidR="00B81F3C">
      <w:rPr>
        <w:i/>
        <w:sz w:val="20"/>
        <w:szCs w:val="20"/>
      </w:rPr>
      <w:t>8.17.17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7B9F" w14:textId="77777777" w:rsidR="007552FA" w:rsidRDefault="00755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948F" w14:textId="77777777" w:rsidR="00990A9E" w:rsidRDefault="00990A9E" w:rsidP="00A9407B">
      <w:r>
        <w:separator/>
      </w:r>
    </w:p>
  </w:footnote>
  <w:footnote w:type="continuationSeparator" w:id="0">
    <w:p w14:paraId="4D868F29" w14:textId="77777777" w:rsidR="00990A9E" w:rsidRDefault="00990A9E" w:rsidP="00A9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CBD6" w14:textId="77777777" w:rsidR="007552FA" w:rsidRDefault="00755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ACB7" w14:textId="77777777" w:rsidR="007552FA" w:rsidRDefault="007552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5E80" w14:textId="77777777" w:rsidR="007552FA" w:rsidRDefault="00755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5151"/>
    <w:multiLevelType w:val="hybridMultilevel"/>
    <w:tmpl w:val="C4D0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fAmfpvarnEg/ii+5tnlbVX4mOabDXwSqsjDVrtNorNBTvTcLeOcdhcvsf3iJr+FGaiMqX/d7WEf2mYiUtJsQ==" w:salt="O9s1PUrmKL14kzutDcD8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7B"/>
    <w:rsid w:val="001352AA"/>
    <w:rsid w:val="0017127C"/>
    <w:rsid w:val="004F56CC"/>
    <w:rsid w:val="00516890"/>
    <w:rsid w:val="0053336A"/>
    <w:rsid w:val="0072623D"/>
    <w:rsid w:val="007552FA"/>
    <w:rsid w:val="007700C5"/>
    <w:rsid w:val="007E623D"/>
    <w:rsid w:val="008407AB"/>
    <w:rsid w:val="00990A9E"/>
    <w:rsid w:val="00A9407B"/>
    <w:rsid w:val="00B14CA5"/>
    <w:rsid w:val="00B81F3C"/>
    <w:rsid w:val="00BD24D9"/>
    <w:rsid w:val="00CE72D6"/>
    <w:rsid w:val="00E64CEE"/>
    <w:rsid w:val="00E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3532"/>
  <w15:chartTrackingRefBased/>
  <w15:docId w15:val="{A2A466C0-2000-43F5-9EC3-888DE79F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07B"/>
  </w:style>
  <w:style w:type="paragraph" w:styleId="Footer">
    <w:name w:val="footer"/>
    <w:basedOn w:val="Normal"/>
    <w:link w:val="FooterChar"/>
    <w:uiPriority w:val="99"/>
    <w:unhideWhenUsed/>
    <w:rsid w:val="00A94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07B"/>
  </w:style>
  <w:style w:type="character" w:styleId="Hyperlink">
    <w:name w:val="Hyperlink"/>
    <w:basedOn w:val="DefaultParagraphFont"/>
    <w:uiPriority w:val="99"/>
    <w:unhideWhenUsed/>
    <w:rsid w:val="00A940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0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2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geiger@vcom.vt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Stormageddon, Dark Lord of All</dc:creator>
  <cp:keywords/>
  <dc:description/>
  <cp:lastModifiedBy>Geiger, Deborah</cp:lastModifiedBy>
  <cp:revision>6</cp:revision>
  <dcterms:created xsi:type="dcterms:W3CDTF">2017-08-14T12:11:00Z</dcterms:created>
  <dcterms:modified xsi:type="dcterms:W3CDTF">2017-08-21T19:31:00Z</dcterms:modified>
</cp:coreProperties>
</file>